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9C" w:rsidRDefault="00AC3628" w:rsidP="0055549C">
      <w:pPr>
        <w:widowControl/>
        <w:jc w:val="left"/>
        <w:rPr>
          <w:rFonts w:ascii="Times New Roman" w:hAnsi="Times New Roman"/>
          <w:sz w:val="28"/>
          <w:szCs w:val="28"/>
          <w:lang w:val="en-US"/>
        </w:rPr>
      </w:pPr>
      <w:r w:rsidRPr="00AC3628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4782427</wp:posOffset>
                </wp:positionH>
                <wp:positionV relativeFrom="paragraph">
                  <wp:posOffset>-684844</wp:posOffset>
                </wp:positionV>
                <wp:extent cx="1065296" cy="1404620"/>
                <wp:effectExtent l="0" t="0" r="20955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29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28" w:rsidRPr="00AC3628" w:rsidRDefault="00512233" w:rsidP="00AC3628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12233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  <w:lang w:val="en-US"/>
                              </w:rPr>
                              <w:t>EVS1314-007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6.55pt;margin-top:-53.9pt;width:83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0nRQIAAFgEAAAOAAAAZHJzL2Uyb0RvYy54bWysVM2O0zAQviPxDpbvND9qu9uo6WrpUoS0&#10;/EgLD+A4TmPh2MZ2m5RjK614CF4BceZ58iKMnW6pFrggfLA8Gc/nme+byfyqawTaMmO5kjlORjFG&#10;TFJVcrnO8Yf3q2eXGFlHZEmEkizHO2bx1eLpk3mrM5aqWomSGQQg0matznHtnM6iyNKaNcSOlGYS&#10;nJUyDXFgmnVUGtICeiOiNI6nUatMqY2izFr4ejM48SLgVxWj7m1VWeaQyDHk5sJuwl74PVrMSbY2&#10;RNecHtMg/5BFQ7iER09QN8QRtDH8N6iGU6OsqtyIqiZSVcUpCzVANUn8qJq7mmgWagFyrD7RZP8f&#10;LH2zfWcQL3OcJhcYSdKASP3hvt9/6/c/+sMX1B++9odDv/8ONko9Ya22GcTdaYh03XPVgfCheKtv&#10;Ff1okVTLmsg1uzZGtTUjJSSc+MjoLHTAsR6kaF+rEt4lG6cCUFeZxrMJ/CBAB+F2J7FY5xD1T8bT&#10;STqbYkTBl4zj8TQNckYkewjXxrqXTDXIH3JsoBsCPNneWufTIdnDFf+aVYKXKy5EMMy6WAqDtgQ6&#10;ZxVWqODRNSFRm+PZJJ0MDPwVIg7rTxANdzACgjc5vjxdIpnn7YUsQ4M6wsVwhpSFPBLpuRtYdF3R&#10;HYUpVLkDSo0aWh1GEw61Mp8xaqHNc2w/bYhhGIlXEmSZJeOxn4tgjCcXwCEy557i3EMkBagcO4yG&#10;49KFWQqE6WuQb8UDsV7nIZNjrtC+ge/jqPn5OLfDrV8/hMVPAAAA//8DAFBLAwQUAAYACAAAACEA&#10;0CbDzOAAAAAMAQAADwAAAGRycy9kb3ducmV2LnhtbEyPwW7CMBBE75X6D9ZW6gWBHdJACXFQi8Sp&#10;J1J6N7FJosbr1DYQ/r7bEz2u9mnmTbEZbc8uxofOoYRkJoAZrJ3usJFw+NxNX4GFqFCr3qGRcDMB&#10;NuXjQ6Fy7a64N5cqNoxCMORKQhvjkHMe6tZYFWZuMEi/k/NWRTp9w7VXVwq3PZ8LseBWdUgNrRrM&#10;tjX1d3W2EhY/VTr5+NIT3N927762md4eMimfn8a3NbBoxniH4U+f1KEkp6M7ow6sl7DM0oRQCdNE&#10;LGkEIau5WAE7EpukL8DLgv8fUf4CAAD//wMAUEsBAi0AFAAGAAgAAAAhALaDOJL+AAAA4QEAABMA&#10;AAAAAAAAAAAAAAAAAAAAAFtDb250ZW50X1R5cGVzXS54bWxQSwECLQAUAAYACAAAACEAOP0h/9YA&#10;AACUAQAACwAAAAAAAAAAAAAAAAAvAQAAX3JlbHMvLnJlbHNQSwECLQAUAAYACAAAACEAUGFNJ0UC&#10;AABYBAAADgAAAAAAAAAAAAAAAAAuAgAAZHJzL2Uyb0RvYy54bWxQSwECLQAUAAYACAAAACEA0CbD&#10;zOAAAAAMAQAADwAAAAAAAAAAAAAAAACfBAAAZHJzL2Rvd25yZXYueG1sUEsFBgAAAAAEAAQA8wAA&#10;AKwFAAAAAA==&#10;">
                <v:textbox style="mso-fit-shape-to-text:t">
                  <w:txbxContent>
                    <w:p w:rsidR="00AC3628" w:rsidRPr="00AC3628" w:rsidRDefault="00512233" w:rsidP="00AC3628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2"/>
                          <w:szCs w:val="22"/>
                          <w:lang w:val="en-US"/>
                        </w:rPr>
                      </w:pPr>
                      <w:r w:rsidRPr="00512233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2"/>
                          <w:szCs w:val="22"/>
                          <w:lang w:val="en-US"/>
                        </w:rPr>
                        <w:t>EVS1314-007</w:t>
                      </w:r>
                    </w:p>
                  </w:txbxContent>
                </v:textbox>
              </v:shape>
            </w:pict>
          </mc:Fallback>
        </mc:AlternateContent>
      </w:r>
      <w:r w:rsidR="0055549C" w:rsidRPr="00BB53D6">
        <w:rPr>
          <w:rFonts w:ascii="Times New Roman" w:hAnsi="Times New Roman" w:hint="eastAsia"/>
          <w:sz w:val="28"/>
          <w:szCs w:val="28"/>
          <w:lang w:val="en-US"/>
        </w:rPr>
        <w:t>ACTION ITEMS</w:t>
      </w:r>
      <w:bookmarkStart w:id="0" w:name="_GoBack"/>
      <w:bookmarkEnd w:id="0"/>
    </w:p>
    <w:p w:rsidR="0055549C" w:rsidRDefault="0055549C" w:rsidP="0055549C">
      <w:pPr>
        <w:widowControl/>
        <w:jc w:val="left"/>
        <w:rPr>
          <w:rFonts w:ascii="Times New Roman" w:hAnsi="Times New Roman"/>
          <w:sz w:val="28"/>
          <w:szCs w:val="28"/>
          <w:lang w:val="en-US"/>
        </w:rPr>
      </w:pPr>
    </w:p>
    <w:p w:rsidR="0055549C" w:rsidRDefault="00061A89" w:rsidP="0055549C">
      <w:pPr>
        <w:widowControl/>
        <w:jc w:val="center"/>
      </w:pPr>
      <w:r>
        <w:rPr>
          <w:rFonts w:ascii="Calibri" w:hAnsi="Calibri" w:hint="eastAsia"/>
          <w:b/>
          <w:kern w:val="0"/>
          <w:sz w:val="28"/>
          <w:szCs w:val="28"/>
        </w:rPr>
        <w:t>13</w:t>
      </w:r>
      <w:r w:rsidR="0055549C" w:rsidRPr="00BB53D6">
        <w:rPr>
          <w:rFonts w:ascii="Calibri" w:hAnsi="Calibri"/>
          <w:b/>
          <w:kern w:val="0"/>
          <w:sz w:val="28"/>
          <w:szCs w:val="28"/>
          <w:vertAlign w:val="superscript"/>
          <w:lang w:eastAsia="en-US"/>
        </w:rPr>
        <w:t>th</w:t>
      </w:r>
      <w:r w:rsidR="0055549C" w:rsidRPr="00BB53D6">
        <w:rPr>
          <w:rFonts w:ascii="Calibri" w:hAnsi="Calibri"/>
          <w:b/>
          <w:kern w:val="0"/>
          <w:sz w:val="28"/>
          <w:szCs w:val="28"/>
          <w:lang w:eastAsia="en-US"/>
        </w:rPr>
        <w:t xml:space="preserve"> Meeting of EVS-GTR Informal Working </w:t>
      </w:r>
      <w:r w:rsidR="0055549C" w:rsidRPr="00BB53D6">
        <w:rPr>
          <w:rFonts w:ascii="Calibri" w:hAnsi="Calibri" w:hint="eastAsia"/>
          <w:b/>
          <w:kern w:val="0"/>
          <w:sz w:val="28"/>
          <w:szCs w:val="28"/>
        </w:rPr>
        <w:t>G</w:t>
      </w:r>
      <w:r w:rsidR="0055549C" w:rsidRPr="00BB53D6">
        <w:rPr>
          <w:rFonts w:ascii="Calibri" w:hAnsi="Calibri"/>
          <w:b/>
          <w:kern w:val="0"/>
          <w:sz w:val="28"/>
          <w:szCs w:val="28"/>
          <w:lang w:eastAsia="en-US"/>
        </w:rPr>
        <w:t>roup</w:t>
      </w:r>
      <w:r w:rsidR="0055549C">
        <w:rPr>
          <w:rFonts w:ascii="Calibri" w:hAnsi="Calibri"/>
          <w:b/>
          <w:kern w:val="0"/>
          <w:sz w:val="28"/>
          <w:szCs w:val="28"/>
          <w:lang w:eastAsia="en-US"/>
        </w:rPr>
        <w:t xml:space="preserve"> </w:t>
      </w:r>
      <w:r w:rsidR="0055549C">
        <w:rPr>
          <w:rFonts w:ascii="Calibri" w:hAnsi="Calibri" w:hint="eastAsia"/>
          <w:b/>
          <w:kern w:val="0"/>
          <w:sz w:val="28"/>
          <w:szCs w:val="28"/>
        </w:rPr>
        <w:t>(P</w:t>
      </w:r>
      <w:r w:rsidR="0055549C">
        <w:rPr>
          <w:rFonts w:ascii="Calibri" w:hAnsi="Calibri"/>
          <w:b/>
          <w:kern w:val="0"/>
          <w:sz w:val="28"/>
          <w:szCs w:val="28"/>
        </w:rPr>
        <w:t>aris)</w:t>
      </w:r>
    </w:p>
    <w:p w:rsidR="0055549C" w:rsidRDefault="00555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473"/>
        <w:gridCol w:w="1733"/>
        <w:gridCol w:w="2084"/>
      </w:tblGrid>
      <w:tr w:rsidR="001D72A8" w:rsidRPr="00BB53D6" w:rsidTr="00332B29">
        <w:tc>
          <w:tcPr>
            <w:tcW w:w="880" w:type="dxa"/>
            <w:shd w:val="clear" w:color="auto" w:fill="auto"/>
          </w:tcPr>
          <w:p w:rsidR="001D72A8" w:rsidRPr="00BB53D6" w:rsidRDefault="001D72A8" w:rsidP="00332B29">
            <w:pPr>
              <w:widowControl/>
              <w:ind w:left="720"/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1D72A8" w:rsidRPr="00BB53D6" w:rsidRDefault="001D72A8" w:rsidP="00332B2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en-GB" w:eastAsia="en-US"/>
              </w:rPr>
            </w:pPr>
            <w:r w:rsidRPr="00BB53D6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en-GB" w:eastAsia="en-US"/>
              </w:rPr>
              <w:t>Action Items</w:t>
            </w:r>
          </w:p>
        </w:tc>
        <w:tc>
          <w:tcPr>
            <w:tcW w:w="1733" w:type="dxa"/>
            <w:shd w:val="clear" w:color="auto" w:fill="auto"/>
          </w:tcPr>
          <w:p w:rsidR="001D72A8" w:rsidRPr="00BB53D6" w:rsidRDefault="001D72A8" w:rsidP="00332B2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en-GB" w:eastAsia="en-US"/>
              </w:rPr>
            </w:pPr>
            <w:r w:rsidRPr="00BB53D6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en-GB" w:eastAsia="en-US"/>
              </w:rPr>
              <w:t>Responsibility</w:t>
            </w:r>
          </w:p>
        </w:tc>
        <w:tc>
          <w:tcPr>
            <w:tcW w:w="2084" w:type="dxa"/>
            <w:shd w:val="clear" w:color="auto" w:fill="auto"/>
          </w:tcPr>
          <w:p w:rsidR="001D72A8" w:rsidRPr="00BB53D6" w:rsidRDefault="001D72A8" w:rsidP="00332B2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en-GB" w:eastAsia="en-US"/>
              </w:rPr>
            </w:pPr>
            <w:r w:rsidRPr="00BB53D6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en-GB" w:eastAsia="en-US"/>
              </w:rPr>
              <w:t>Due</w:t>
            </w:r>
          </w:p>
        </w:tc>
      </w:tr>
      <w:tr w:rsidR="001D72A8" w:rsidRPr="00BB53D6" w:rsidTr="00332B29">
        <w:tc>
          <w:tcPr>
            <w:tcW w:w="880" w:type="dxa"/>
            <w:shd w:val="clear" w:color="auto" w:fill="auto"/>
          </w:tcPr>
          <w:p w:rsidR="001D72A8" w:rsidRPr="00BB53D6" w:rsidRDefault="001D72A8" w:rsidP="001D72A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1D72A8" w:rsidRDefault="00E52A52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>Co-spo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n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>sors will discuss future plans for propagation</w:t>
            </w:r>
          </w:p>
        </w:tc>
        <w:tc>
          <w:tcPr>
            <w:tcW w:w="1733" w:type="dxa"/>
            <w:shd w:val="clear" w:color="auto" w:fill="auto"/>
          </w:tcPr>
          <w:p w:rsidR="001D72A8" w:rsidRDefault="00E52A52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>Co-spo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n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>sors</w:t>
            </w:r>
          </w:p>
        </w:tc>
        <w:tc>
          <w:tcPr>
            <w:tcW w:w="2084" w:type="dxa"/>
            <w:shd w:val="clear" w:color="auto" w:fill="auto"/>
          </w:tcPr>
          <w:p w:rsidR="001D72A8" w:rsidRDefault="00E52A52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Jan 15</w:t>
            </w:r>
            <w:r w:rsidRPr="00E52A52">
              <w:rPr>
                <w:rFonts w:ascii="Times New Roman" w:hAnsi="Times New Roman"/>
                <w:bCs/>
                <w:kern w:val="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 xml:space="preserve"> 2017</w:t>
            </w:r>
          </w:p>
        </w:tc>
      </w:tr>
      <w:tr w:rsidR="001D72A8" w:rsidRPr="00BB53D6" w:rsidTr="00332B29">
        <w:tc>
          <w:tcPr>
            <w:tcW w:w="880" w:type="dxa"/>
            <w:shd w:val="clear" w:color="auto" w:fill="auto"/>
          </w:tcPr>
          <w:p w:rsidR="001D72A8" w:rsidRPr="00BB53D6" w:rsidRDefault="001D72A8" w:rsidP="001D72A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1D72A8" w:rsidRPr="001D72A8" w:rsidRDefault="00515538" w:rsidP="00515538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Submit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the GTR text to GRSP</w:t>
            </w:r>
          </w:p>
        </w:tc>
        <w:tc>
          <w:tcPr>
            <w:tcW w:w="1733" w:type="dxa"/>
            <w:shd w:val="clear" w:color="auto" w:fill="auto"/>
          </w:tcPr>
          <w:p w:rsidR="001D72A8" w:rsidRPr="00515538" w:rsidRDefault="00515538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Chair</w:t>
            </w:r>
          </w:p>
        </w:tc>
        <w:tc>
          <w:tcPr>
            <w:tcW w:w="2084" w:type="dxa"/>
            <w:shd w:val="clear" w:color="auto" w:fill="auto"/>
          </w:tcPr>
          <w:p w:rsidR="001D72A8" w:rsidRDefault="00515538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>Dec 6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th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 xml:space="preserve"> 2016</w:t>
            </w:r>
          </w:p>
        </w:tc>
      </w:tr>
      <w:tr w:rsidR="001D72A8" w:rsidRPr="00BB53D6" w:rsidTr="00A30174">
        <w:trPr>
          <w:trHeight w:val="645"/>
        </w:trPr>
        <w:tc>
          <w:tcPr>
            <w:tcW w:w="880" w:type="dxa"/>
            <w:shd w:val="clear" w:color="auto" w:fill="auto"/>
          </w:tcPr>
          <w:p w:rsidR="001D72A8" w:rsidRPr="00BB53D6" w:rsidRDefault="001D72A8" w:rsidP="001D72A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4B2A1C" w:rsidRPr="00E52A52" w:rsidRDefault="00207891" w:rsidP="00515538">
            <w:pPr>
              <w:widowControl/>
              <w:ind w:right="400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 xml:space="preserve">To agree TF8 on 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 xml:space="preserve">the water test applicability </w:t>
            </w:r>
          </w:p>
        </w:tc>
        <w:tc>
          <w:tcPr>
            <w:tcW w:w="1733" w:type="dxa"/>
            <w:shd w:val="clear" w:color="auto" w:fill="auto"/>
          </w:tcPr>
          <w:p w:rsidR="001D72A8" w:rsidRPr="00207891" w:rsidRDefault="00207891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TF8 Leader</w:t>
            </w:r>
          </w:p>
        </w:tc>
        <w:tc>
          <w:tcPr>
            <w:tcW w:w="2084" w:type="dxa"/>
            <w:shd w:val="clear" w:color="auto" w:fill="auto"/>
          </w:tcPr>
          <w:p w:rsidR="001D72A8" w:rsidRPr="006B38F0" w:rsidRDefault="00207891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No later than Jan 15</w:t>
            </w:r>
            <w:r w:rsidRPr="00E52A52">
              <w:rPr>
                <w:rFonts w:ascii="Times New Roman" w:hAnsi="Times New Roman"/>
                <w:bCs/>
                <w:kern w:val="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 xml:space="preserve"> 2017</w:t>
            </w:r>
          </w:p>
        </w:tc>
      </w:tr>
      <w:tr w:rsidR="002F2E6A" w:rsidRPr="00BB53D6" w:rsidTr="00332B29">
        <w:tc>
          <w:tcPr>
            <w:tcW w:w="880" w:type="dxa"/>
            <w:shd w:val="clear" w:color="auto" w:fill="auto"/>
          </w:tcPr>
          <w:p w:rsidR="002F2E6A" w:rsidRPr="00BB53D6" w:rsidRDefault="002F2E6A" w:rsidP="002F2E6A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2F2E6A" w:rsidRPr="00207891" w:rsidRDefault="002F2E6A" w:rsidP="002F2E6A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 xml:space="preserve">China will provide 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standards list</w:t>
            </w:r>
          </w:p>
        </w:tc>
        <w:tc>
          <w:tcPr>
            <w:tcW w:w="1733" w:type="dxa"/>
            <w:shd w:val="clear" w:color="auto" w:fill="auto"/>
          </w:tcPr>
          <w:p w:rsidR="002F2E6A" w:rsidRDefault="002F2E6A" w:rsidP="002F2E6A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 xml:space="preserve">China </w:t>
            </w:r>
          </w:p>
        </w:tc>
        <w:tc>
          <w:tcPr>
            <w:tcW w:w="2084" w:type="dxa"/>
            <w:shd w:val="clear" w:color="auto" w:fill="auto"/>
          </w:tcPr>
          <w:p w:rsidR="002F2E6A" w:rsidRDefault="002F2E6A" w:rsidP="002F2E6A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>Dec 5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th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 xml:space="preserve"> 2016</w:t>
            </w:r>
          </w:p>
        </w:tc>
      </w:tr>
      <w:tr w:rsidR="002F2E6A" w:rsidRPr="00BB53D6" w:rsidTr="00332B29">
        <w:tc>
          <w:tcPr>
            <w:tcW w:w="880" w:type="dxa"/>
            <w:shd w:val="clear" w:color="auto" w:fill="auto"/>
          </w:tcPr>
          <w:p w:rsidR="002F2E6A" w:rsidRPr="00BB53D6" w:rsidRDefault="002F2E6A" w:rsidP="002F2E6A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2F2E6A" w:rsidRPr="00A34817" w:rsidRDefault="00A34817" w:rsidP="00A34817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OICA</w:t>
            </w:r>
            <w:r w:rsidRPr="00A34817"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 xml:space="preserve"> will provide </w:t>
            </w:r>
            <w:r w:rsidRPr="00A34817"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standards list</w:t>
            </w:r>
          </w:p>
        </w:tc>
        <w:tc>
          <w:tcPr>
            <w:tcW w:w="1733" w:type="dxa"/>
            <w:shd w:val="clear" w:color="auto" w:fill="auto"/>
          </w:tcPr>
          <w:p w:rsidR="002F2E6A" w:rsidRDefault="00A34817" w:rsidP="002F2E6A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OICA</w:t>
            </w:r>
          </w:p>
        </w:tc>
        <w:tc>
          <w:tcPr>
            <w:tcW w:w="2084" w:type="dxa"/>
            <w:shd w:val="clear" w:color="auto" w:fill="auto"/>
          </w:tcPr>
          <w:p w:rsidR="002F2E6A" w:rsidRPr="00A30174" w:rsidRDefault="00A34817" w:rsidP="00A3017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>Dec 5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th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 xml:space="preserve"> 2016</w:t>
            </w:r>
          </w:p>
        </w:tc>
      </w:tr>
      <w:tr w:rsidR="00984F1E" w:rsidRPr="00BB53D6" w:rsidTr="00332B29">
        <w:tc>
          <w:tcPr>
            <w:tcW w:w="880" w:type="dxa"/>
            <w:shd w:val="clear" w:color="auto" w:fill="auto"/>
          </w:tcPr>
          <w:p w:rsidR="00984F1E" w:rsidRPr="00BB53D6" w:rsidRDefault="00984F1E" w:rsidP="00984F1E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984F1E" w:rsidRPr="00E91C7D" w:rsidRDefault="00984F1E" w:rsidP="00984F1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 w:rsidRPr="00E91C7D"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Chair will check with SAE on REESS safety assessment and stabilization procedure.</w:t>
            </w:r>
          </w:p>
        </w:tc>
        <w:tc>
          <w:tcPr>
            <w:tcW w:w="1733" w:type="dxa"/>
            <w:shd w:val="clear" w:color="auto" w:fill="auto"/>
          </w:tcPr>
          <w:p w:rsidR="00984F1E" w:rsidRDefault="00984F1E" w:rsidP="00984F1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Chair</w:t>
            </w:r>
          </w:p>
        </w:tc>
        <w:tc>
          <w:tcPr>
            <w:tcW w:w="2084" w:type="dxa"/>
            <w:shd w:val="clear" w:color="auto" w:fill="auto"/>
          </w:tcPr>
          <w:p w:rsidR="00984F1E" w:rsidRPr="00BB53D6" w:rsidRDefault="00984F1E" w:rsidP="00984F1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Before Next IWG</w:t>
            </w:r>
          </w:p>
        </w:tc>
      </w:tr>
      <w:tr w:rsidR="00984F1E" w:rsidRPr="00BB53D6" w:rsidTr="00D7073A">
        <w:trPr>
          <w:trHeight w:val="368"/>
        </w:trPr>
        <w:tc>
          <w:tcPr>
            <w:tcW w:w="880" w:type="dxa"/>
            <w:shd w:val="clear" w:color="auto" w:fill="auto"/>
          </w:tcPr>
          <w:p w:rsidR="00984F1E" w:rsidRPr="00BB53D6" w:rsidRDefault="00984F1E" w:rsidP="00984F1E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984F1E" w:rsidRPr="00E91C7D" w:rsidRDefault="00984F1E" w:rsidP="00984F1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 xml:space="preserve">Co-sponsors 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will provide the exact date for next IWG meeting</w:t>
            </w:r>
          </w:p>
        </w:tc>
        <w:tc>
          <w:tcPr>
            <w:tcW w:w="1733" w:type="dxa"/>
            <w:shd w:val="clear" w:color="auto" w:fill="auto"/>
          </w:tcPr>
          <w:p w:rsidR="00984F1E" w:rsidRPr="003325EF" w:rsidRDefault="00984F1E" w:rsidP="00984F1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Chair</w:t>
            </w:r>
          </w:p>
        </w:tc>
        <w:tc>
          <w:tcPr>
            <w:tcW w:w="2084" w:type="dxa"/>
            <w:shd w:val="clear" w:color="auto" w:fill="auto"/>
          </w:tcPr>
          <w:p w:rsidR="00984F1E" w:rsidRDefault="00224F35" w:rsidP="00984F1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>TBD</w:t>
            </w:r>
          </w:p>
        </w:tc>
      </w:tr>
      <w:tr w:rsidR="00984F1E" w:rsidRPr="00BB53D6" w:rsidTr="00332B29">
        <w:tc>
          <w:tcPr>
            <w:tcW w:w="880" w:type="dxa"/>
            <w:shd w:val="clear" w:color="auto" w:fill="auto"/>
          </w:tcPr>
          <w:p w:rsidR="00984F1E" w:rsidRPr="00BB53D6" w:rsidRDefault="00984F1E" w:rsidP="00984F1E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984F1E" w:rsidRPr="0092151C" w:rsidRDefault="00B04127" w:rsidP="00984F1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Chair will request for extension of mandate for phase1 and possible starting phase 2 in fall 2017</w:t>
            </w:r>
          </w:p>
        </w:tc>
        <w:tc>
          <w:tcPr>
            <w:tcW w:w="1733" w:type="dxa"/>
            <w:shd w:val="clear" w:color="auto" w:fill="auto"/>
          </w:tcPr>
          <w:p w:rsidR="00984F1E" w:rsidRDefault="00B04127" w:rsidP="00984F1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Chair</w:t>
            </w:r>
          </w:p>
        </w:tc>
        <w:tc>
          <w:tcPr>
            <w:tcW w:w="2084" w:type="dxa"/>
            <w:shd w:val="clear" w:color="auto" w:fill="auto"/>
          </w:tcPr>
          <w:p w:rsidR="00984F1E" w:rsidRDefault="00B04127" w:rsidP="00984F1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>M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arch 2017</w:t>
            </w:r>
          </w:p>
        </w:tc>
      </w:tr>
      <w:tr w:rsidR="00984F1E" w:rsidRPr="00BB53D6" w:rsidTr="00332B29">
        <w:tc>
          <w:tcPr>
            <w:tcW w:w="880" w:type="dxa"/>
            <w:shd w:val="clear" w:color="auto" w:fill="auto"/>
          </w:tcPr>
          <w:p w:rsidR="00984F1E" w:rsidRPr="00BB53D6" w:rsidRDefault="00984F1E" w:rsidP="00984F1E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984F1E" w:rsidRDefault="00984F1E" w:rsidP="00984F1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733" w:type="dxa"/>
            <w:shd w:val="clear" w:color="auto" w:fill="auto"/>
          </w:tcPr>
          <w:p w:rsidR="00984F1E" w:rsidRPr="006E0F19" w:rsidRDefault="00984F1E" w:rsidP="00984F1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084" w:type="dxa"/>
            <w:shd w:val="clear" w:color="auto" w:fill="auto"/>
          </w:tcPr>
          <w:p w:rsidR="00984F1E" w:rsidRDefault="00984F1E" w:rsidP="00984F1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</w:tc>
      </w:tr>
      <w:tr w:rsidR="00984F1E" w:rsidRPr="00BB53D6" w:rsidTr="00332B29">
        <w:tc>
          <w:tcPr>
            <w:tcW w:w="880" w:type="dxa"/>
            <w:shd w:val="clear" w:color="auto" w:fill="auto"/>
          </w:tcPr>
          <w:p w:rsidR="00984F1E" w:rsidRPr="00BB53D6" w:rsidRDefault="00984F1E" w:rsidP="00984F1E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984F1E" w:rsidRPr="002809B3" w:rsidRDefault="00984F1E" w:rsidP="00984F1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733" w:type="dxa"/>
            <w:shd w:val="clear" w:color="auto" w:fill="auto"/>
          </w:tcPr>
          <w:p w:rsidR="00984F1E" w:rsidRPr="00877167" w:rsidRDefault="00984F1E" w:rsidP="00984F1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084" w:type="dxa"/>
            <w:shd w:val="clear" w:color="auto" w:fill="auto"/>
          </w:tcPr>
          <w:p w:rsidR="00984F1E" w:rsidRDefault="00984F1E" w:rsidP="00984F1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</w:tc>
      </w:tr>
      <w:tr w:rsidR="00984F1E" w:rsidRPr="00BB53D6" w:rsidTr="00332B29">
        <w:tc>
          <w:tcPr>
            <w:tcW w:w="880" w:type="dxa"/>
            <w:shd w:val="clear" w:color="auto" w:fill="auto"/>
          </w:tcPr>
          <w:p w:rsidR="00984F1E" w:rsidRPr="00BB53D6" w:rsidRDefault="00984F1E" w:rsidP="00984F1E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984F1E" w:rsidRPr="00E91C7D" w:rsidRDefault="00984F1E" w:rsidP="00984F1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733" w:type="dxa"/>
            <w:shd w:val="clear" w:color="auto" w:fill="auto"/>
          </w:tcPr>
          <w:p w:rsidR="00984F1E" w:rsidRDefault="00984F1E" w:rsidP="00984F1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084" w:type="dxa"/>
            <w:shd w:val="clear" w:color="auto" w:fill="auto"/>
          </w:tcPr>
          <w:p w:rsidR="00984F1E" w:rsidRPr="00BB53D6" w:rsidRDefault="00984F1E" w:rsidP="00984F1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</w:tc>
      </w:tr>
      <w:tr w:rsidR="00984F1E" w:rsidRPr="00BB53D6" w:rsidTr="00332B29">
        <w:tc>
          <w:tcPr>
            <w:tcW w:w="880" w:type="dxa"/>
            <w:shd w:val="clear" w:color="auto" w:fill="auto"/>
          </w:tcPr>
          <w:p w:rsidR="00984F1E" w:rsidRPr="00BB53D6" w:rsidRDefault="00984F1E" w:rsidP="00984F1E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984F1E" w:rsidRPr="00E91C7D" w:rsidRDefault="00984F1E" w:rsidP="00984F1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733" w:type="dxa"/>
            <w:shd w:val="clear" w:color="auto" w:fill="auto"/>
          </w:tcPr>
          <w:p w:rsidR="00984F1E" w:rsidRPr="003325EF" w:rsidRDefault="00984F1E" w:rsidP="00984F1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084" w:type="dxa"/>
            <w:shd w:val="clear" w:color="auto" w:fill="auto"/>
          </w:tcPr>
          <w:p w:rsidR="00984F1E" w:rsidRDefault="00984F1E" w:rsidP="00984F1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</w:tc>
      </w:tr>
    </w:tbl>
    <w:p w:rsidR="009513AB" w:rsidRDefault="009513AB"/>
    <w:sectPr w:rsidR="0095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89" w:rsidRDefault="00907A89" w:rsidP="00C71C53">
      <w:r>
        <w:separator/>
      </w:r>
    </w:p>
  </w:endnote>
  <w:endnote w:type="continuationSeparator" w:id="0">
    <w:p w:rsidR="00907A89" w:rsidRDefault="00907A89" w:rsidP="00C7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89" w:rsidRDefault="00907A89" w:rsidP="00C71C53">
      <w:r>
        <w:separator/>
      </w:r>
    </w:p>
  </w:footnote>
  <w:footnote w:type="continuationSeparator" w:id="0">
    <w:p w:rsidR="00907A89" w:rsidRDefault="00907A89" w:rsidP="00C7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1637"/>
    <w:multiLevelType w:val="hybridMultilevel"/>
    <w:tmpl w:val="E18C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14514"/>
    <w:multiLevelType w:val="hybridMultilevel"/>
    <w:tmpl w:val="9C12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63B0B"/>
    <w:multiLevelType w:val="hybridMultilevel"/>
    <w:tmpl w:val="9BF0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B08B5"/>
    <w:multiLevelType w:val="hybridMultilevel"/>
    <w:tmpl w:val="875A0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60B04"/>
    <w:multiLevelType w:val="hybridMultilevel"/>
    <w:tmpl w:val="751A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214BC"/>
    <w:multiLevelType w:val="hybridMultilevel"/>
    <w:tmpl w:val="64C8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A8"/>
    <w:rsid w:val="00007347"/>
    <w:rsid w:val="0001140F"/>
    <w:rsid w:val="00015051"/>
    <w:rsid w:val="000150D3"/>
    <w:rsid w:val="00017064"/>
    <w:rsid w:val="00022593"/>
    <w:rsid w:val="00023486"/>
    <w:rsid w:val="00037AA3"/>
    <w:rsid w:val="0004003C"/>
    <w:rsid w:val="00053489"/>
    <w:rsid w:val="00055BE7"/>
    <w:rsid w:val="00061A89"/>
    <w:rsid w:val="00061E25"/>
    <w:rsid w:val="00066A28"/>
    <w:rsid w:val="000670FE"/>
    <w:rsid w:val="00071A9E"/>
    <w:rsid w:val="0007556A"/>
    <w:rsid w:val="0007713B"/>
    <w:rsid w:val="00081123"/>
    <w:rsid w:val="000825FC"/>
    <w:rsid w:val="00083F14"/>
    <w:rsid w:val="00091A64"/>
    <w:rsid w:val="00091E93"/>
    <w:rsid w:val="000B0344"/>
    <w:rsid w:val="000B4D71"/>
    <w:rsid w:val="000B578C"/>
    <w:rsid w:val="000B7F4F"/>
    <w:rsid w:val="000C3C7E"/>
    <w:rsid w:val="000C684D"/>
    <w:rsid w:val="000D145A"/>
    <w:rsid w:val="000D2F30"/>
    <w:rsid w:val="000D7538"/>
    <w:rsid w:val="000D7A17"/>
    <w:rsid w:val="000E06EA"/>
    <w:rsid w:val="000E34E2"/>
    <w:rsid w:val="000F15D9"/>
    <w:rsid w:val="000F2391"/>
    <w:rsid w:val="000F26F3"/>
    <w:rsid w:val="000F6498"/>
    <w:rsid w:val="00132D05"/>
    <w:rsid w:val="00133279"/>
    <w:rsid w:val="0013488F"/>
    <w:rsid w:val="001426DB"/>
    <w:rsid w:val="00155D12"/>
    <w:rsid w:val="001576BE"/>
    <w:rsid w:val="00167048"/>
    <w:rsid w:val="001702B2"/>
    <w:rsid w:val="00182B72"/>
    <w:rsid w:val="00194ACD"/>
    <w:rsid w:val="00195259"/>
    <w:rsid w:val="001A451C"/>
    <w:rsid w:val="001A6EAA"/>
    <w:rsid w:val="001B1CA7"/>
    <w:rsid w:val="001B3AE9"/>
    <w:rsid w:val="001B3B0B"/>
    <w:rsid w:val="001B545A"/>
    <w:rsid w:val="001C6A38"/>
    <w:rsid w:val="001D187B"/>
    <w:rsid w:val="001D491B"/>
    <w:rsid w:val="001D6FEC"/>
    <w:rsid w:val="001D729C"/>
    <w:rsid w:val="001D72A8"/>
    <w:rsid w:val="001D7409"/>
    <w:rsid w:val="001E05D0"/>
    <w:rsid w:val="001E1057"/>
    <w:rsid w:val="001F3ACF"/>
    <w:rsid w:val="001F5A3C"/>
    <w:rsid w:val="001F760A"/>
    <w:rsid w:val="00207891"/>
    <w:rsid w:val="00210288"/>
    <w:rsid w:val="002153BD"/>
    <w:rsid w:val="00217F8B"/>
    <w:rsid w:val="002239D6"/>
    <w:rsid w:val="00223A97"/>
    <w:rsid w:val="00224F35"/>
    <w:rsid w:val="00230B2F"/>
    <w:rsid w:val="00233003"/>
    <w:rsid w:val="00237DE8"/>
    <w:rsid w:val="00241C8B"/>
    <w:rsid w:val="0024381A"/>
    <w:rsid w:val="00247BFA"/>
    <w:rsid w:val="0025326F"/>
    <w:rsid w:val="002544F3"/>
    <w:rsid w:val="0025684D"/>
    <w:rsid w:val="00256C3B"/>
    <w:rsid w:val="00257CE3"/>
    <w:rsid w:val="002674F5"/>
    <w:rsid w:val="00285649"/>
    <w:rsid w:val="0028589E"/>
    <w:rsid w:val="00292698"/>
    <w:rsid w:val="002946D6"/>
    <w:rsid w:val="00296DF1"/>
    <w:rsid w:val="002A01D3"/>
    <w:rsid w:val="002A3790"/>
    <w:rsid w:val="002A444D"/>
    <w:rsid w:val="002A4498"/>
    <w:rsid w:val="002B0A2B"/>
    <w:rsid w:val="002B3370"/>
    <w:rsid w:val="002C6B38"/>
    <w:rsid w:val="002D0D90"/>
    <w:rsid w:val="002D714A"/>
    <w:rsid w:val="002E4BE7"/>
    <w:rsid w:val="002E5B0A"/>
    <w:rsid w:val="002F1AC4"/>
    <w:rsid w:val="002F2D5B"/>
    <w:rsid w:val="002F2E6A"/>
    <w:rsid w:val="002F433B"/>
    <w:rsid w:val="00301725"/>
    <w:rsid w:val="003049B1"/>
    <w:rsid w:val="00304AEE"/>
    <w:rsid w:val="003122BC"/>
    <w:rsid w:val="0031589F"/>
    <w:rsid w:val="003277A3"/>
    <w:rsid w:val="00332557"/>
    <w:rsid w:val="003325EF"/>
    <w:rsid w:val="00335CE2"/>
    <w:rsid w:val="00340450"/>
    <w:rsid w:val="00340EE3"/>
    <w:rsid w:val="00341A1D"/>
    <w:rsid w:val="00343C79"/>
    <w:rsid w:val="00344B8B"/>
    <w:rsid w:val="00346157"/>
    <w:rsid w:val="00360198"/>
    <w:rsid w:val="00362413"/>
    <w:rsid w:val="0036572D"/>
    <w:rsid w:val="00365E3D"/>
    <w:rsid w:val="0036724B"/>
    <w:rsid w:val="003768C1"/>
    <w:rsid w:val="00382533"/>
    <w:rsid w:val="003967FD"/>
    <w:rsid w:val="003A1F94"/>
    <w:rsid w:val="003A46D1"/>
    <w:rsid w:val="003B765E"/>
    <w:rsid w:val="003C6B26"/>
    <w:rsid w:val="003E35E6"/>
    <w:rsid w:val="00402929"/>
    <w:rsid w:val="00405A56"/>
    <w:rsid w:val="00414243"/>
    <w:rsid w:val="00414AE1"/>
    <w:rsid w:val="00416B91"/>
    <w:rsid w:val="00417D96"/>
    <w:rsid w:val="004240F8"/>
    <w:rsid w:val="004258B2"/>
    <w:rsid w:val="00430D0A"/>
    <w:rsid w:val="00433443"/>
    <w:rsid w:val="004370E4"/>
    <w:rsid w:val="00443377"/>
    <w:rsid w:val="00452888"/>
    <w:rsid w:val="0046430C"/>
    <w:rsid w:val="00474EA3"/>
    <w:rsid w:val="00480F8C"/>
    <w:rsid w:val="00482080"/>
    <w:rsid w:val="00484089"/>
    <w:rsid w:val="00485609"/>
    <w:rsid w:val="00492DB9"/>
    <w:rsid w:val="004A28EF"/>
    <w:rsid w:val="004A3EF2"/>
    <w:rsid w:val="004A579A"/>
    <w:rsid w:val="004A6161"/>
    <w:rsid w:val="004B2A1C"/>
    <w:rsid w:val="004B3820"/>
    <w:rsid w:val="004C5392"/>
    <w:rsid w:val="004C724B"/>
    <w:rsid w:val="004F63F5"/>
    <w:rsid w:val="00512233"/>
    <w:rsid w:val="00514448"/>
    <w:rsid w:val="00515538"/>
    <w:rsid w:val="00517C81"/>
    <w:rsid w:val="00517E2B"/>
    <w:rsid w:val="0052337B"/>
    <w:rsid w:val="00534426"/>
    <w:rsid w:val="00534B06"/>
    <w:rsid w:val="00540635"/>
    <w:rsid w:val="00540F6D"/>
    <w:rsid w:val="005513C1"/>
    <w:rsid w:val="005537EE"/>
    <w:rsid w:val="0055549C"/>
    <w:rsid w:val="00563A9C"/>
    <w:rsid w:val="005730DD"/>
    <w:rsid w:val="005749A1"/>
    <w:rsid w:val="00587F28"/>
    <w:rsid w:val="00597D2E"/>
    <w:rsid w:val="005B0B5C"/>
    <w:rsid w:val="005B165E"/>
    <w:rsid w:val="005B2648"/>
    <w:rsid w:val="005C08AC"/>
    <w:rsid w:val="005C11D8"/>
    <w:rsid w:val="005C7B94"/>
    <w:rsid w:val="005D2B4F"/>
    <w:rsid w:val="005E245E"/>
    <w:rsid w:val="005E3475"/>
    <w:rsid w:val="005F6E24"/>
    <w:rsid w:val="006027B6"/>
    <w:rsid w:val="006222D7"/>
    <w:rsid w:val="00634A2B"/>
    <w:rsid w:val="00640122"/>
    <w:rsid w:val="006427BD"/>
    <w:rsid w:val="00650A46"/>
    <w:rsid w:val="00657C02"/>
    <w:rsid w:val="00663CBD"/>
    <w:rsid w:val="00670BE8"/>
    <w:rsid w:val="006715A8"/>
    <w:rsid w:val="00672891"/>
    <w:rsid w:val="006729C7"/>
    <w:rsid w:val="00676C5B"/>
    <w:rsid w:val="0068583F"/>
    <w:rsid w:val="00686CBE"/>
    <w:rsid w:val="0069226C"/>
    <w:rsid w:val="006A128F"/>
    <w:rsid w:val="006B14FD"/>
    <w:rsid w:val="006B57EB"/>
    <w:rsid w:val="006C30B9"/>
    <w:rsid w:val="006E211E"/>
    <w:rsid w:val="006F4A9C"/>
    <w:rsid w:val="00721C8A"/>
    <w:rsid w:val="007236F1"/>
    <w:rsid w:val="00727CBA"/>
    <w:rsid w:val="007329F0"/>
    <w:rsid w:val="0074150B"/>
    <w:rsid w:val="007548D3"/>
    <w:rsid w:val="00760B0B"/>
    <w:rsid w:val="0077430C"/>
    <w:rsid w:val="0077481A"/>
    <w:rsid w:val="00777931"/>
    <w:rsid w:val="00792E00"/>
    <w:rsid w:val="007A12D3"/>
    <w:rsid w:val="007A2E28"/>
    <w:rsid w:val="007B5423"/>
    <w:rsid w:val="007C0A92"/>
    <w:rsid w:val="007C6907"/>
    <w:rsid w:val="007D38C7"/>
    <w:rsid w:val="007D4184"/>
    <w:rsid w:val="007D7F53"/>
    <w:rsid w:val="007E0706"/>
    <w:rsid w:val="007E2C07"/>
    <w:rsid w:val="007E31D8"/>
    <w:rsid w:val="007E732C"/>
    <w:rsid w:val="007F301F"/>
    <w:rsid w:val="007F45B6"/>
    <w:rsid w:val="00802D76"/>
    <w:rsid w:val="00806BDD"/>
    <w:rsid w:val="00807118"/>
    <w:rsid w:val="008111FF"/>
    <w:rsid w:val="00821AC0"/>
    <w:rsid w:val="0082747F"/>
    <w:rsid w:val="00841982"/>
    <w:rsid w:val="00843CB1"/>
    <w:rsid w:val="00855726"/>
    <w:rsid w:val="00855FD3"/>
    <w:rsid w:val="0086226D"/>
    <w:rsid w:val="008644CA"/>
    <w:rsid w:val="00876475"/>
    <w:rsid w:val="00885474"/>
    <w:rsid w:val="00893E59"/>
    <w:rsid w:val="008A0AE3"/>
    <w:rsid w:val="008A2771"/>
    <w:rsid w:val="008B61B8"/>
    <w:rsid w:val="008D020B"/>
    <w:rsid w:val="008D1101"/>
    <w:rsid w:val="008E52FC"/>
    <w:rsid w:val="008E7EED"/>
    <w:rsid w:val="008F6BF8"/>
    <w:rsid w:val="00907A89"/>
    <w:rsid w:val="009116F8"/>
    <w:rsid w:val="0092442E"/>
    <w:rsid w:val="0093007B"/>
    <w:rsid w:val="00931D4B"/>
    <w:rsid w:val="00942354"/>
    <w:rsid w:val="009466AD"/>
    <w:rsid w:val="00950F0B"/>
    <w:rsid w:val="009513AB"/>
    <w:rsid w:val="0095798A"/>
    <w:rsid w:val="00964EBE"/>
    <w:rsid w:val="00964FE8"/>
    <w:rsid w:val="0097658E"/>
    <w:rsid w:val="00980AA4"/>
    <w:rsid w:val="00981CC6"/>
    <w:rsid w:val="009839AB"/>
    <w:rsid w:val="00984F1E"/>
    <w:rsid w:val="0098727A"/>
    <w:rsid w:val="0099437C"/>
    <w:rsid w:val="009B10BD"/>
    <w:rsid w:val="009C1253"/>
    <w:rsid w:val="009D1919"/>
    <w:rsid w:val="009D210F"/>
    <w:rsid w:val="009E0826"/>
    <w:rsid w:val="009E4720"/>
    <w:rsid w:val="009F0038"/>
    <w:rsid w:val="009F5D68"/>
    <w:rsid w:val="009F5E9F"/>
    <w:rsid w:val="00A0244A"/>
    <w:rsid w:val="00A06FF6"/>
    <w:rsid w:val="00A10D53"/>
    <w:rsid w:val="00A204F1"/>
    <w:rsid w:val="00A2198C"/>
    <w:rsid w:val="00A21B43"/>
    <w:rsid w:val="00A27714"/>
    <w:rsid w:val="00A30174"/>
    <w:rsid w:val="00A34817"/>
    <w:rsid w:val="00A42025"/>
    <w:rsid w:val="00A45EDF"/>
    <w:rsid w:val="00A461D3"/>
    <w:rsid w:val="00A508C3"/>
    <w:rsid w:val="00A51D00"/>
    <w:rsid w:val="00A55A28"/>
    <w:rsid w:val="00A74222"/>
    <w:rsid w:val="00A76BB9"/>
    <w:rsid w:val="00A76CD1"/>
    <w:rsid w:val="00A82E63"/>
    <w:rsid w:val="00A97C93"/>
    <w:rsid w:val="00AB03C3"/>
    <w:rsid w:val="00AB0E1B"/>
    <w:rsid w:val="00AB1C19"/>
    <w:rsid w:val="00AB4D31"/>
    <w:rsid w:val="00AB4EFC"/>
    <w:rsid w:val="00AB63DD"/>
    <w:rsid w:val="00AC3628"/>
    <w:rsid w:val="00AC4650"/>
    <w:rsid w:val="00AC4FBD"/>
    <w:rsid w:val="00AD680F"/>
    <w:rsid w:val="00AD77FD"/>
    <w:rsid w:val="00AE340A"/>
    <w:rsid w:val="00AE35A3"/>
    <w:rsid w:val="00AE3D05"/>
    <w:rsid w:val="00AF3B46"/>
    <w:rsid w:val="00AF5A1B"/>
    <w:rsid w:val="00B013EC"/>
    <w:rsid w:val="00B01650"/>
    <w:rsid w:val="00B03BBC"/>
    <w:rsid w:val="00B04127"/>
    <w:rsid w:val="00B04ECF"/>
    <w:rsid w:val="00B05282"/>
    <w:rsid w:val="00B1487E"/>
    <w:rsid w:val="00B14BC1"/>
    <w:rsid w:val="00B27A22"/>
    <w:rsid w:val="00B30C4C"/>
    <w:rsid w:val="00B324A7"/>
    <w:rsid w:val="00B327D8"/>
    <w:rsid w:val="00B36D09"/>
    <w:rsid w:val="00B37DA2"/>
    <w:rsid w:val="00B40999"/>
    <w:rsid w:val="00B40FCA"/>
    <w:rsid w:val="00B42D76"/>
    <w:rsid w:val="00B44ACF"/>
    <w:rsid w:val="00B44BA8"/>
    <w:rsid w:val="00B5206B"/>
    <w:rsid w:val="00B64236"/>
    <w:rsid w:val="00B67F92"/>
    <w:rsid w:val="00B714C1"/>
    <w:rsid w:val="00B731EA"/>
    <w:rsid w:val="00B760B4"/>
    <w:rsid w:val="00B819FF"/>
    <w:rsid w:val="00B85426"/>
    <w:rsid w:val="00B862AD"/>
    <w:rsid w:val="00B86BBF"/>
    <w:rsid w:val="00B95CA6"/>
    <w:rsid w:val="00BB4673"/>
    <w:rsid w:val="00BC1467"/>
    <w:rsid w:val="00BC737C"/>
    <w:rsid w:val="00BD380C"/>
    <w:rsid w:val="00BE75E3"/>
    <w:rsid w:val="00BE7729"/>
    <w:rsid w:val="00BF10AE"/>
    <w:rsid w:val="00BF1529"/>
    <w:rsid w:val="00C0363D"/>
    <w:rsid w:val="00C07349"/>
    <w:rsid w:val="00C11495"/>
    <w:rsid w:val="00C13269"/>
    <w:rsid w:val="00C166A5"/>
    <w:rsid w:val="00C168BD"/>
    <w:rsid w:val="00C20991"/>
    <w:rsid w:val="00C20FF9"/>
    <w:rsid w:val="00C26A15"/>
    <w:rsid w:val="00C313E0"/>
    <w:rsid w:val="00C36EAA"/>
    <w:rsid w:val="00C36F62"/>
    <w:rsid w:val="00C3744A"/>
    <w:rsid w:val="00C44739"/>
    <w:rsid w:val="00C71C53"/>
    <w:rsid w:val="00C763EF"/>
    <w:rsid w:val="00C81308"/>
    <w:rsid w:val="00C91247"/>
    <w:rsid w:val="00C93F0F"/>
    <w:rsid w:val="00C9599F"/>
    <w:rsid w:val="00C964EE"/>
    <w:rsid w:val="00C96AFB"/>
    <w:rsid w:val="00CA2C14"/>
    <w:rsid w:val="00CD1DEB"/>
    <w:rsid w:val="00CD25DA"/>
    <w:rsid w:val="00CF1F93"/>
    <w:rsid w:val="00D048DD"/>
    <w:rsid w:val="00D14CD8"/>
    <w:rsid w:val="00D154EF"/>
    <w:rsid w:val="00D15822"/>
    <w:rsid w:val="00D238BA"/>
    <w:rsid w:val="00D24FDF"/>
    <w:rsid w:val="00D52F51"/>
    <w:rsid w:val="00D55E14"/>
    <w:rsid w:val="00D56BDF"/>
    <w:rsid w:val="00D611EC"/>
    <w:rsid w:val="00D61F7F"/>
    <w:rsid w:val="00D66D00"/>
    <w:rsid w:val="00D7073A"/>
    <w:rsid w:val="00D77075"/>
    <w:rsid w:val="00D80550"/>
    <w:rsid w:val="00D81ADE"/>
    <w:rsid w:val="00D82E36"/>
    <w:rsid w:val="00D9281D"/>
    <w:rsid w:val="00D97EE8"/>
    <w:rsid w:val="00DB17E2"/>
    <w:rsid w:val="00DB5C17"/>
    <w:rsid w:val="00DD3E97"/>
    <w:rsid w:val="00DE586C"/>
    <w:rsid w:val="00DE6DF5"/>
    <w:rsid w:val="00DF0BA7"/>
    <w:rsid w:val="00E138DE"/>
    <w:rsid w:val="00E163B6"/>
    <w:rsid w:val="00E21432"/>
    <w:rsid w:val="00E45C3F"/>
    <w:rsid w:val="00E52A52"/>
    <w:rsid w:val="00E536AA"/>
    <w:rsid w:val="00E54759"/>
    <w:rsid w:val="00E55E39"/>
    <w:rsid w:val="00E56C73"/>
    <w:rsid w:val="00E625DC"/>
    <w:rsid w:val="00E647D3"/>
    <w:rsid w:val="00E74E1D"/>
    <w:rsid w:val="00E77D2F"/>
    <w:rsid w:val="00E8519B"/>
    <w:rsid w:val="00E91B7A"/>
    <w:rsid w:val="00EA462C"/>
    <w:rsid w:val="00EA4891"/>
    <w:rsid w:val="00EA5715"/>
    <w:rsid w:val="00EB64AD"/>
    <w:rsid w:val="00EC6261"/>
    <w:rsid w:val="00ED3F90"/>
    <w:rsid w:val="00EE42AE"/>
    <w:rsid w:val="00EE59D9"/>
    <w:rsid w:val="00EE70E1"/>
    <w:rsid w:val="00EE752A"/>
    <w:rsid w:val="00EF4656"/>
    <w:rsid w:val="00F01C94"/>
    <w:rsid w:val="00F11AAE"/>
    <w:rsid w:val="00F142B8"/>
    <w:rsid w:val="00F254CC"/>
    <w:rsid w:val="00F42FEA"/>
    <w:rsid w:val="00F43592"/>
    <w:rsid w:val="00F47358"/>
    <w:rsid w:val="00F47C45"/>
    <w:rsid w:val="00F6749C"/>
    <w:rsid w:val="00F70147"/>
    <w:rsid w:val="00F70AF3"/>
    <w:rsid w:val="00F72217"/>
    <w:rsid w:val="00F75774"/>
    <w:rsid w:val="00F75AC5"/>
    <w:rsid w:val="00FA0051"/>
    <w:rsid w:val="00FA3AB3"/>
    <w:rsid w:val="00FB088B"/>
    <w:rsid w:val="00FB170E"/>
    <w:rsid w:val="00FB1B54"/>
    <w:rsid w:val="00FE0F30"/>
    <w:rsid w:val="00FE2270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03FAD-39A0-48D7-8AC6-FA45F72F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A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C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2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1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C53"/>
    <w:rPr>
      <w:rFonts w:ascii="Century" w:eastAsia="ＭＳ 明朝" w:hAnsi="Century" w:cs="Times New Roman"/>
      <w:kern w:val="2"/>
      <w:sz w:val="21"/>
      <w:szCs w:val="24"/>
      <w:lang w:val="en-CA" w:eastAsia="ja-JP"/>
    </w:rPr>
  </w:style>
  <w:style w:type="paragraph" w:styleId="a7">
    <w:name w:val="footer"/>
    <w:basedOn w:val="a"/>
    <w:link w:val="a8"/>
    <w:uiPriority w:val="99"/>
    <w:unhideWhenUsed/>
    <w:rsid w:val="00C71C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C53"/>
    <w:rPr>
      <w:rFonts w:ascii="Century" w:eastAsia="ＭＳ 明朝" w:hAnsi="Century" w:cs="Times New Roman"/>
      <w:kern w:val="2"/>
      <w:sz w:val="21"/>
      <w:szCs w:val="24"/>
      <w:lang w:val="en-CA" w:eastAsia="ja-JP"/>
    </w:rPr>
  </w:style>
  <w:style w:type="paragraph" w:styleId="a9">
    <w:name w:val="Balloon Text"/>
    <w:basedOn w:val="a"/>
    <w:link w:val="aa"/>
    <w:uiPriority w:val="99"/>
    <w:semiHidden/>
    <w:unhideWhenUsed/>
    <w:rsid w:val="00AC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3628"/>
    <w:rPr>
      <w:rFonts w:asciiTheme="majorHAnsi" w:eastAsiaTheme="majorEastAsia" w:hAnsiTheme="majorHAnsi" w:cstheme="majorBidi"/>
      <w:kern w:val="2"/>
      <w:sz w:val="18"/>
      <w:szCs w:val="18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</dc:creator>
  <cp:keywords/>
  <dc:description/>
  <cp:lastModifiedBy>小鹿健一郎</cp:lastModifiedBy>
  <cp:revision>2</cp:revision>
  <dcterms:created xsi:type="dcterms:W3CDTF">2016-11-30T13:05:00Z</dcterms:created>
  <dcterms:modified xsi:type="dcterms:W3CDTF">2016-11-30T13:05:00Z</dcterms:modified>
</cp:coreProperties>
</file>